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3C6" w14:textId="77A0DEE8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CB0886">
        <w:fldChar w:fldCharType="separate"/>
      </w:r>
      <w:r w:rsidR="00D3168F">
        <w:t>Акт приемки площадки</w:t>
      </w:r>
      <w:r w:rsidRPr="000725D0">
        <w:fldChar w:fldCharType="end"/>
      </w:r>
    </w:p>
    <w:p w14:paraId="3B5AC1F2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23CF318A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07580B71" w14:textId="77777777" w:rsidTr="00DC1F1F">
        <w:tc>
          <w:tcPr>
            <w:tcW w:w="2795" w:type="dxa"/>
            <w:shd w:val="clear" w:color="auto" w:fill="CCCCCC"/>
          </w:tcPr>
          <w:p w14:paraId="5EAC4E14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133C3208" w14:textId="63BAC054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CB0886">
              <w:fldChar w:fldCharType="separate"/>
            </w:r>
            <w:r w:rsidR="00D3168F">
              <w:t>Акт приемки.doc</w:t>
            </w:r>
            <w:r w:rsidRPr="000725D0">
              <w:fldChar w:fldCharType="end"/>
            </w:r>
          </w:p>
        </w:tc>
      </w:tr>
      <w:tr w:rsidR="0031544A" w:rsidRPr="000725D0" w14:paraId="06CB7023" w14:textId="77777777" w:rsidTr="00DC1F1F">
        <w:tc>
          <w:tcPr>
            <w:tcW w:w="2795" w:type="dxa"/>
            <w:shd w:val="clear" w:color="auto" w:fill="CCCCCC"/>
          </w:tcPr>
          <w:p w14:paraId="57BB99CF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53087709" w14:textId="2B8074E2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CB0886">
              <w:fldChar w:fldCharType="separate"/>
            </w:r>
            <w:r w:rsidR="00D3168F">
              <w:t xml:space="preserve"> </w:t>
            </w:r>
            <w:r w:rsidRPr="000725D0">
              <w:fldChar w:fldCharType="end"/>
            </w:r>
          </w:p>
        </w:tc>
      </w:tr>
    </w:tbl>
    <w:p w14:paraId="4599965A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3029D7E8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46A26B7D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504CB79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A2D2E86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225E836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1EE3CD27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244216A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166AE09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1D364930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0B85AA59" w14:textId="77777777" w:rsidTr="00DC1F1F">
        <w:trPr>
          <w:cantSplit/>
          <w:trHeight w:val="273"/>
        </w:trPr>
        <w:tc>
          <w:tcPr>
            <w:tcW w:w="165" w:type="pct"/>
          </w:tcPr>
          <w:p w14:paraId="600264F6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56E8274E" w14:textId="77777777" w:rsidR="001B50BB" w:rsidRDefault="00D3168F">
            <w:pPr>
              <w:pStyle w:val="Tabletext"/>
            </w:pPr>
            <w:r>
              <w:t>A4.2.3.3.1 Принять площадку. Сформировать акт приемки площадки</w:t>
            </w:r>
          </w:p>
        </w:tc>
        <w:tc>
          <w:tcPr>
            <w:tcW w:w="876" w:type="pct"/>
          </w:tcPr>
          <w:p w14:paraId="2338B16E" w14:textId="77777777" w:rsidR="001B50BB" w:rsidRDefault="00D3168F">
            <w:pPr>
              <w:pStyle w:val="Tabletext"/>
            </w:pPr>
            <w:r>
              <w:t>Заказчик</w:t>
            </w:r>
          </w:p>
        </w:tc>
        <w:tc>
          <w:tcPr>
            <w:tcW w:w="535" w:type="pct"/>
          </w:tcPr>
          <w:p w14:paraId="50FB977C" w14:textId="77777777" w:rsidR="009A540B" w:rsidRPr="000725D0" w:rsidRDefault="009A540B" w:rsidP="00705CEC">
            <w:pPr>
              <w:pStyle w:val="Tabletext"/>
            </w:pPr>
            <w:r>
              <w:t>В соответствии с условиями договора.</w:t>
            </w:r>
          </w:p>
        </w:tc>
        <w:tc>
          <w:tcPr>
            <w:tcW w:w="633" w:type="pct"/>
          </w:tcPr>
          <w:p w14:paraId="5EEF57AC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1F034358" w14:textId="77777777" w:rsidR="009A540B" w:rsidRPr="000725D0" w:rsidRDefault="009A540B" w:rsidP="00705CEC">
            <w:pPr>
              <w:pStyle w:val="Tabletext"/>
            </w:pPr>
            <w:r>
              <w:t>Сформированный акт приемки площадки</w:t>
            </w:r>
          </w:p>
        </w:tc>
        <w:tc>
          <w:tcPr>
            <w:tcW w:w="0" w:type="auto"/>
          </w:tcPr>
          <w:p w14:paraId="5B3B42FC" w14:textId="77777777" w:rsidR="001B50BB" w:rsidRDefault="00D3168F">
            <w:pPr>
              <w:pStyle w:val="Tabletext"/>
            </w:pPr>
            <w:r>
              <w:t>A4.2.3.3.2 Принять площадку. Подписать акт приемки площадки</w:t>
            </w:r>
          </w:p>
        </w:tc>
      </w:tr>
      <w:tr w:rsidR="009A540B" w:rsidRPr="000725D0" w14:paraId="17049C8A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21E4C1EB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  <w:vMerge w:val="restart"/>
          </w:tcPr>
          <w:p w14:paraId="5FF026F1" w14:textId="77777777" w:rsidR="001B50BB" w:rsidRDefault="00D3168F">
            <w:pPr>
              <w:pStyle w:val="Tabletext"/>
            </w:pPr>
            <w:r>
              <w:t>A4.2.3.3.2 Принять площадку. Подписать акт приемки площадки</w:t>
            </w:r>
          </w:p>
        </w:tc>
        <w:tc>
          <w:tcPr>
            <w:tcW w:w="876" w:type="pct"/>
            <w:vMerge w:val="restart"/>
          </w:tcPr>
          <w:p w14:paraId="1B12CBD6" w14:textId="77777777" w:rsidR="001B50BB" w:rsidRDefault="00D3168F">
            <w:pPr>
              <w:pStyle w:val="Tabletext"/>
            </w:pPr>
            <w:r>
              <w:t>Мастер</w:t>
            </w:r>
          </w:p>
        </w:tc>
        <w:tc>
          <w:tcPr>
            <w:tcW w:w="535" w:type="pct"/>
            <w:vMerge w:val="restart"/>
          </w:tcPr>
          <w:p w14:paraId="3B2293E1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388FEEFD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04D027FF" w14:textId="77777777" w:rsidR="009A540B" w:rsidRPr="000725D0" w:rsidRDefault="009A540B" w:rsidP="00705CEC">
            <w:pPr>
              <w:pStyle w:val="Tabletext"/>
            </w:pPr>
            <w:r>
              <w:t>Сформированный акт приемки площадки</w:t>
            </w:r>
          </w:p>
        </w:tc>
        <w:tc>
          <w:tcPr>
            <w:tcW w:w="0" w:type="auto"/>
          </w:tcPr>
          <w:p w14:paraId="409B0B13" w14:textId="77777777" w:rsidR="001B50BB" w:rsidRDefault="00D3168F">
            <w:pPr>
              <w:pStyle w:val="Tabletext"/>
            </w:pPr>
            <w:r>
              <w:t xml:space="preserve">A4.2.3.3.1 Принять площадку. Сформировать акт </w:t>
            </w:r>
            <w:r>
              <w:t>приемки площадки</w:t>
            </w:r>
          </w:p>
        </w:tc>
      </w:tr>
      <w:tr w:rsidR="009A540B" w:rsidRPr="000725D0" w14:paraId="3C52D43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6F61C4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AA851F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65E7AE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619EC76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23541362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6B785816" w14:textId="77777777" w:rsidR="009A540B" w:rsidRPr="000725D0" w:rsidRDefault="009A540B" w:rsidP="00705CEC">
            <w:pPr>
              <w:pStyle w:val="Tabletext"/>
            </w:pPr>
            <w:r>
              <w:t>Подписанный акт приемки площадки</w:t>
            </w:r>
          </w:p>
        </w:tc>
        <w:tc>
          <w:tcPr>
            <w:tcW w:w="0" w:type="auto"/>
          </w:tcPr>
          <w:p w14:paraId="02D83AC2" w14:textId="77777777" w:rsidR="001B50BB" w:rsidRDefault="00D3168F">
            <w:pPr>
              <w:pStyle w:val="Tabletext"/>
            </w:pPr>
            <w:r>
              <w:t>A4.2.3.3.14 Внести документацию по строительно-монтажным работам в папку проекта</w:t>
            </w:r>
          </w:p>
        </w:tc>
      </w:tr>
      <w:tr w:rsidR="009A540B" w:rsidRPr="000725D0" w14:paraId="3E1331A0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0A3C3C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359AA7E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0928E18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0060B4E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9082ED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9F91DA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14F2B4EA" w14:textId="77777777" w:rsidR="001B50BB" w:rsidRDefault="00D3168F">
            <w:pPr>
              <w:pStyle w:val="Tabletext"/>
            </w:pPr>
            <w:r>
              <w:t>A4.2.3.3.3 Выполнить СМР</w:t>
            </w:r>
          </w:p>
        </w:tc>
      </w:tr>
      <w:tr w:rsidR="009A540B" w:rsidRPr="000725D0" w14:paraId="4BC21533" w14:textId="77777777" w:rsidTr="00DC1F1F">
        <w:trPr>
          <w:cantSplit/>
          <w:trHeight w:val="273"/>
        </w:trPr>
        <w:tc>
          <w:tcPr>
            <w:tcW w:w="165" w:type="pct"/>
          </w:tcPr>
          <w:p w14:paraId="01639EF2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65D558E4" w14:textId="77777777" w:rsidR="001B50BB" w:rsidRDefault="00D3168F">
            <w:pPr>
              <w:pStyle w:val="Tabletext"/>
            </w:pPr>
            <w:r>
              <w:t>A4.2.3.3.3 Выполнить СМР</w:t>
            </w:r>
          </w:p>
        </w:tc>
        <w:tc>
          <w:tcPr>
            <w:tcW w:w="876" w:type="pct"/>
          </w:tcPr>
          <w:p w14:paraId="44C01EC3" w14:textId="77777777" w:rsidR="001B50BB" w:rsidRDefault="00D3168F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535" w:type="pct"/>
          </w:tcPr>
          <w:p w14:paraId="1968EE6B" w14:textId="77777777" w:rsidR="009A540B" w:rsidRPr="000725D0" w:rsidRDefault="009A540B" w:rsidP="00705CEC">
            <w:pPr>
              <w:pStyle w:val="Tabletext"/>
            </w:pPr>
            <w:r>
              <w:t>В соответствии с заданием и условиями договора.</w:t>
            </w:r>
          </w:p>
        </w:tc>
        <w:tc>
          <w:tcPr>
            <w:tcW w:w="633" w:type="pct"/>
          </w:tcPr>
          <w:p w14:paraId="698F2E99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34FB9879" w14:textId="77777777" w:rsidR="009A540B" w:rsidRPr="000725D0" w:rsidRDefault="009A540B" w:rsidP="00705CEC">
            <w:pPr>
              <w:pStyle w:val="Tabletext"/>
            </w:pPr>
            <w:r>
              <w:t>Подписанный акт приемки площадки</w:t>
            </w:r>
          </w:p>
        </w:tc>
        <w:tc>
          <w:tcPr>
            <w:tcW w:w="0" w:type="auto"/>
          </w:tcPr>
          <w:p w14:paraId="33151B38" w14:textId="77777777" w:rsidR="001B50BB" w:rsidRDefault="00D3168F">
            <w:pPr>
              <w:pStyle w:val="Tabletext"/>
            </w:pPr>
            <w:r>
              <w:t>A4.2.3.3.2 Принять площадку. Подписать акт приемки площадки</w:t>
            </w:r>
          </w:p>
        </w:tc>
      </w:tr>
      <w:tr w:rsidR="009A540B" w:rsidRPr="000725D0" w14:paraId="268D6E81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6FB427E8" w14:textId="77777777" w:rsidR="009A540B" w:rsidRPr="000725D0" w:rsidRDefault="009A540B" w:rsidP="00705CEC">
            <w:pPr>
              <w:pStyle w:val="Tabletext"/>
            </w:pPr>
            <w:r>
              <w:t>4.</w:t>
            </w:r>
          </w:p>
        </w:tc>
        <w:tc>
          <w:tcPr>
            <w:tcW w:w="996" w:type="pct"/>
            <w:vMerge w:val="restart"/>
          </w:tcPr>
          <w:p w14:paraId="6D6BDC13" w14:textId="77777777" w:rsidR="001B50BB" w:rsidRDefault="00D3168F">
            <w:pPr>
              <w:pStyle w:val="Tabletext"/>
            </w:pPr>
            <w:r>
              <w:t>A4.2.3.3.14 Внести документацию по строительно-</w:t>
            </w:r>
            <w:r>
              <w:lastRenderedPageBreak/>
              <w:t>монтажным работам в папку проекта</w:t>
            </w:r>
          </w:p>
        </w:tc>
        <w:tc>
          <w:tcPr>
            <w:tcW w:w="876" w:type="pct"/>
            <w:vMerge w:val="restart"/>
          </w:tcPr>
          <w:p w14:paraId="5DE6BB36" w14:textId="77777777" w:rsidR="001B50BB" w:rsidRDefault="00D3168F">
            <w:pPr>
              <w:pStyle w:val="Tabletext"/>
            </w:pPr>
            <w:r>
              <w:lastRenderedPageBreak/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77A8FFA0" w14:textId="77777777" w:rsidR="009A540B" w:rsidRPr="000725D0" w:rsidRDefault="009A540B" w:rsidP="00705CEC">
            <w:pPr>
              <w:pStyle w:val="Tabletext"/>
            </w:pPr>
            <w:r>
              <w:t xml:space="preserve">В течение одного рабочего </w:t>
            </w:r>
            <w:r>
              <w:lastRenderedPageBreak/>
              <w:t>дня.</w:t>
            </w:r>
          </w:p>
        </w:tc>
        <w:tc>
          <w:tcPr>
            <w:tcW w:w="633" w:type="pct"/>
          </w:tcPr>
          <w:p w14:paraId="29638461" w14:textId="77777777" w:rsidR="009A540B" w:rsidRPr="000725D0" w:rsidRDefault="009A540B" w:rsidP="00705CEC">
            <w:pPr>
              <w:pStyle w:val="Tabletext"/>
            </w:pPr>
            <w:r>
              <w:lastRenderedPageBreak/>
              <w:t>Вход</w:t>
            </w:r>
          </w:p>
        </w:tc>
        <w:tc>
          <w:tcPr>
            <w:tcW w:w="633" w:type="pct"/>
          </w:tcPr>
          <w:p w14:paraId="69DA3C67" w14:textId="77777777" w:rsidR="009A540B" w:rsidRPr="000725D0" w:rsidRDefault="009A540B" w:rsidP="00705CEC">
            <w:pPr>
              <w:pStyle w:val="Tabletext"/>
            </w:pPr>
            <w:r>
              <w:t>Подписанный акт приемки площадки</w:t>
            </w:r>
          </w:p>
        </w:tc>
        <w:tc>
          <w:tcPr>
            <w:tcW w:w="0" w:type="auto"/>
          </w:tcPr>
          <w:p w14:paraId="744C19F9" w14:textId="77777777" w:rsidR="001B50BB" w:rsidRDefault="00D3168F">
            <w:pPr>
              <w:pStyle w:val="Tabletext"/>
            </w:pPr>
            <w:r>
              <w:t>A4.2.3.3.2 Принять площадку. Подписать акт приемки площадки</w:t>
            </w:r>
          </w:p>
        </w:tc>
      </w:tr>
      <w:tr w:rsidR="009A540B" w:rsidRPr="000725D0" w14:paraId="328E8FEE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AD506E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975D28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81AA1B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0BAE27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4C8FBCA9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414584EC" w14:textId="77777777" w:rsidR="009A540B" w:rsidRPr="000725D0" w:rsidRDefault="009A540B" w:rsidP="00705CEC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0" w:type="auto"/>
          </w:tcPr>
          <w:p w14:paraId="2309304C" w14:textId="77777777" w:rsidR="001B50BB" w:rsidRDefault="00D3168F">
            <w:pPr>
              <w:pStyle w:val="Tabletext"/>
            </w:pPr>
            <w:r>
              <w:t xml:space="preserve">A4.3.3.3 Сформировать итоговый расчет исполнения бюджета и </w:t>
            </w:r>
            <w:r>
              <w:t>распределения маржинального бюджета и внести их в папку проекта. Внести папку проекта в реестр</w:t>
            </w:r>
          </w:p>
        </w:tc>
      </w:tr>
      <w:tr w:rsidR="009A540B" w:rsidRPr="000725D0" w14:paraId="57203567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234596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4D56AA3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10CE06F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AEDB73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1C9A035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B7EAB9E" w14:textId="77777777" w:rsidR="009A540B" w:rsidRPr="000725D0" w:rsidRDefault="009A540B" w:rsidP="00705CEC">
            <w:pPr>
              <w:pStyle w:val="Tabletext"/>
            </w:pPr>
            <w:r>
              <w:t>Первичная отчетность – выполнить СМР</w:t>
            </w:r>
          </w:p>
        </w:tc>
        <w:tc>
          <w:tcPr>
            <w:tcW w:w="0" w:type="auto"/>
          </w:tcPr>
          <w:p w14:paraId="258AC123" w14:textId="77777777" w:rsidR="001B50BB" w:rsidRDefault="00D3168F">
            <w:pPr>
              <w:pStyle w:val="Tabletext"/>
            </w:pPr>
            <w:r>
              <w:t>A7.6 Подготовить отчетность</w:t>
            </w:r>
          </w:p>
        </w:tc>
      </w:tr>
      <w:tr w:rsidR="009A540B" w:rsidRPr="000725D0" w14:paraId="77B33139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09AD9A85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  <w:vMerge w:val="restart"/>
          </w:tcPr>
          <w:p w14:paraId="640D9B95" w14:textId="77777777" w:rsidR="001B50BB" w:rsidRDefault="00D3168F">
            <w:pPr>
              <w:pStyle w:val="Tabletext"/>
            </w:pPr>
            <w:r>
              <w:t xml:space="preserve">A4.3.3.3 Сформировать итоговый расчет исполнения бюджета и распределения </w:t>
            </w:r>
            <w:r>
              <w:t>маржинального бюджета и внести их в папку проекта. Внести папку проекта в реестр</w:t>
            </w:r>
          </w:p>
        </w:tc>
        <w:tc>
          <w:tcPr>
            <w:tcW w:w="876" w:type="pct"/>
            <w:vMerge w:val="restart"/>
          </w:tcPr>
          <w:p w14:paraId="791696F7" w14:textId="77777777" w:rsidR="001B50BB" w:rsidRDefault="00D3168F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  <w:vMerge w:val="restart"/>
          </w:tcPr>
          <w:p w14:paraId="72AA7AE3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11394BBB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5E1B02BF" w14:textId="77777777" w:rsidR="009A540B" w:rsidRPr="000725D0" w:rsidRDefault="009A540B" w:rsidP="00705CEC">
            <w:pPr>
              <w:pStyle w:val="Tabletext"/>
            </w:pPr>
            <w:r>
              <w:t>Документация по строительно-монтажным работам</w:t>
            </w:r>
          </w:p>
        </w:tc>
        <w:tc>
          <w:tcPr>
            <w:tcW w:w="0" w:type="auto"/>
          </w:tcPr>
          <w:p w14:paraId="4D4553F8" w14:textId="77777777" w:rsidR="001B50BB" w:rsidRDefault="00D3168F">
            <w:pPr>
              <w:pStyle w:val="Tabletext"/>
            </w:pPr>
            <w:r>
              <w:t>A4.2.3.3.14 Внести документацию по строительно-монтажным работам в папку</w:t>
            </w:r>
            <w:r>
              <w:t xml:space="preserve"> проекта</w:t>
            </w:r>
          </w:p>
        </w:tc>
      </w:tr>
      <w:tr w:rsidR="009A540B" w:rsidRPr="000725D0" w14:paraId="41F002CC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307459A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A9F747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244DB0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69403B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7608C8D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</w:tcPr>
          <w:p w14:paraId="7DFCF913" w14:textId="77777777" w:rsidR="009A540B" w:rsidRPr="000725D0" w:rsidRDefault="009A540B" w:rsidP="00705CEC">
            <w:pPr>
              <w:pStyle w:val="Tabletext"/>
            </w:pPr>
            <w:r>
              <w:t>Папка проекта</w:t>
            </w:r>
          </w:p>
        </w:tc>
        <w:tc>
          <w:tcPr>
            <w:tcW w:w="0" w:type="auto"/>
          </w:tcPr>
          <w:p w14:paraId="6CEC57C5" w14:textId="77777777" w:rsidR="009A540B" w:rsidRPr="000725D0" w:rsidRDefault="009A540B" w:rsidP="00705CEC">
            <w:pPr>
              <w:pStyle w:val="Tabletext"/>
            </w:pPr>
            <w:r>
              <w:t>{Туннель}</w:t>
            </w:r>
          </w:p>
        </w:tc>
      </w:tr>
      <w:tr w:rsidR="009A540B" w:rsidRPr="000725D0" w14:paraId="7B20F5D9" w14:textId="77777777" w:rsidTr="00DC1F1F">
        <w:trPr>
          <w:cantSplit/>
          <w:trHeight w:val="273"/>
        </w:trPr>
        <w:tc>
          <w:tcPr>
            <w:tcW w:w="165" w:type="pct"/>
          </w:tcPr>
          <w:p w14:paraId="2FA82B0B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6.</w:t>
            </w:r>
          </w:p>
        </w:tc>
        <w:tc>
          <w:tcPr>
            <w:tcW w:w="996" w:type="pct"/>
          </w:tcPr>
          <w:p w14:paraId="61882427" w14:textId="77777777" w:rsidR="001B50BB" w:rsidRDefault="00D3168F">
            <w:pPr>
              <w:pStyle w:val="Tabletext"/>
            </w:pPr>
            <w:r>
              <w:t>A7.6 Подготовить отчетность</w:t>
            </w:r>
          </w:p>
        </w:tc>
        <w:tc>
          <w:tcPr>
            <w:tcW w:w="876" w:type="pct"/>
          </w:tcPr>
          <w:p w14:paraId="3EDFE03B" w14:textId="77777777" w:rsidR="001B50BB" w:rsidRDefault="00D3168F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2DAA1F2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279442C" w14:textId="77777777" w:rsidR="009A540B" w:rsidRPr="000725D0" w:rsidRDefault="009A540B" w:rsidP="00705CEC">
            <w:pPr>
              <w:pStyle w:val="Tabletext"/>
            </w:pPr>
            <w:r>
              <w:t>Вход</w:t>
            </w:r>
          </w:p>
        </w:tc>
        <w:tc>
          <w:tcPr>
            <w:tcW w:w="633" w:type="pct"/>
          </w:tcPr>
          <w:p w14:paraId="3139509C" w14:textId="77777777" w:rsidR="009A540B" w:rsidRPr="000725D0" w:rsidRDefault="009A540B" w:rsidP="00705CEC">
            <w:pPr>
              <w:pStyle w:val="Tabletext"/>
            </w:pPr>
            <w:r>
              <w:t>Первичная отчетность – осуществление проектных работ</w:t>
            </w:r>
          </w:p>
        </w:tc>
        <w:tc>
          <w:tcPr>
            <w:tcW w:w="0" w:type="auto"/>
          </w:tcPr>
          <w:p w14:paraId="7ED637A0" w14:textId="77777777" w:rsidR="001B50BB" w:rsidRDefault="00D3168F">
            <w:pPr>
              <w:pStyle w:val="Tabletext"/>
            </w:pPr>
            <w:r>
              <w:t>A4.2.3.3.14 Внести документацию по строительно-монтажным работам в папку проекта</w:t>
            </w:r>
          </w:p>
        </w:tc>
      </w:tr>
      <w:bookmarkEnd w:id="0"/>
    </w:tbl>
    <w:p w14:paraId="3A84886F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0972D4E2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B6FA" w14:textId="77777777" w:rsidR="00D3168F" w:rsidRDefault="00D3168F" w:rsidP="006A6B29">
      <w:pPr>
        <w:spacing w:after="0"/>
      </w:pPr>
      <w:r>
        <w:separator/>
      </w:r>
    </w:p>
  </w:endnote>
  <w:endnote w:type="continuationSeparator" w:id="0">
    <w:p w14:paraId="13480E8B" w14:textId="77777777" w:rsidR="00D3168F" w:rsidRDefault="00D3168F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1E2E90E0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67EB3" w14:textId="1B6C3550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CB0886">
            <w:rPr>
              <w:rFonts w:cs="Arial"/>
              <w:sz w:val="18"/>
              <w:szCs w:val="18"/>
            </w:rPr>
            <w:fldChar w:fldCharType="separate"/>
          </w:r>
          <w:r w:rsidR="00D3168F">
            <w:rPr>
              <w:rFonts w:cs="Arial"/>
              <w:noProof/>
              <w:sz w:val="18"/>
              <w:szCs w:val="18"/>
            </w:rPr>
            <w:t>Акт приемки площадки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3168F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176946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B78B152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8B51" w14:textId="77777777" w:rsidR="00D3168F" w:rsidRDefault="00D3168F" w:rsidP="006A6B29">
      <w:pPr>
        <w:spacing w:after="0"/>
      </w:pPr>
      <w:r>
        <w:separator/>
      </w:r>
    </w:p>
  </w:footnote>
  <w:footnote w:type="continuationSeparator" w:id="0">
    <w:p w14:paraId="2D7A970F" w14:textId="77777777" w:rsidR="00D3168F" w:rsidRDefault="00D3168F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C33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6f752d5-18e2-40a3-9260-a783efa15fa2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Акт приемки.doc"/>
    <w:docVar w:name="Name_baad72c0" w:val="Акт приемки площадки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B50BB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0886"/>
    <w:rsid w:val="00CB2FA5"/>
    <w:rsid w:val="00CC2B76"/>
    <w:rsid w:val="00D2668A"/>
    <w:rsid w:val="00D3168F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60EAD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1846</Characters>
  <Application>Microsoft Office Word</Application>
  <DocSecurity>0</DocSecurity>
  <Lines>154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приемки площадки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2021-11-23T07:41:00Z</dcterms:created>
  <dcterms:modified xsi:type="dcterms:W3CDTF">2021-11-23T07:41:00Z</dcterms:modified>
</cp:coreProperties>
</file>