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7361" w14:textId="683D5ACE" w:rsidR="003231E1" w:rsidRPr="002260FB" w:rsidRDefault="003231E1" w:rsidP="002260FB">
      <w:pPr>
        <w:pStyle w:val="Documentname"/>
      </w:pPr>
      <w:r w:rsidRPr="002260FB">
        <w:fldChar w:fldCharType="begin"/>
      </w:r>
      <w:r w:rsidR="00C70352" w:rsidRPr="002260FB">
        <w:instrText>DOCVARIABLE Name_2f906932</w:instrText>
      </w:r>
      <w:r w:rsidR="007F4C86">
        <w:fldChar w:fldCharType="separate"/>
      </w:r>
      <w:r w:rsidR="00B944A5">
        <w:t>Начальник отдела продаж</w:t>
      </w:r>
      <w:r w:rsidRPr="002260FB">
        <w:fldChar w:fldCharType="end"/>
      </w:r>
    </w:p>
    <w:bookmarkStart w:id="0" w:name="S_Current_department_b9a2e605"/>
    <w:p w14:paraId="58132249" w14:textId="4465D8F2" w:rsidR="003231E1" w:rsidRPr="002260FB" w:rsidRDefault="003231E1" w:rsidP="003231E1">
      <w:pPr>
        <w:pStyle w:val="Departmentname"/>
      </w:pPr>
      <w:r w:rsidRPr="002260FB">
        <w:fldChar w:fldCharType="begin"/>
      </w:r>
      <w:r w:rsidR="00C70352" w:rsidRPr="002260FB">
        <w:instrText>DOCVARIABLE Current_department_b9a2e605</w:instrText>
      </w:r>
      <w:r w:rsidR="007F4C86">
        <w:fldChar w:fldCharType="separate"/>
      </w:r>
      <w:r w:rsidR="00B944A5">
        <w:t>Отдел продаж</w:t>
      </w:r>
      <w:r w:rsidRPr="002260FB">
        <w:fldChar w:fldCharType="end"/>
      </w:r>
    </w:p>
    <w:p w14:paraId="71172062" w14:textId="77777777" w:rsidR="003231E1" w:rsidRPr="002260FB" w:rsidRDefault="003231E1" w:rsidP="003231E1">
      <w:pPr>
        <w:pStyle w:val="2"/>
      </w:pPr>
      <w:bookmarkStart w:id="1" w:name="S_Persons_baf1f5cc"/>
      <w:bookmarkStart w:id="2" w:name="_Toc160354612"/>
      <w:bookmarkEnd w:id="0"/>
      <w:r w:rsidRPr="002260FB">
        <w:t>Сотрудники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4EE818FA" w14:textId="77777777" w:rsidTr="00B53B9B">
        <w:trPr>
          <w:trHeight w:val="183"/>
        </w:trPr>
        <w:tc>
          <w:tcPr>
            <w:tcW w:w="5000" w:type="pct"/>
          </w:tcPr>
          <w:p w14:paraId="1F4255F3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3" w:name="Persons_baf1f5cc"/>
            <w:bookmarkEnd w:id="3"/>
            <w:r>
              <w:t>Бабич Ирина Петровна</w:t>
            </w:r>
          </w:p>
        </w:tc>
      </w:tr>
    </w:tbl>
    <w:p w14:paraId="39131686" w14:textId="77777777" w:rsidR="003231E1" w:rsidRPr="002260FB" w:rsidRDefault="003231E1" w:rsidP="003231E1">
      <w:pPr>
        <w:pStyle w:val="2"/>
      </w:pPr>
      <w:bookmarkStart w:id="4" w:name="S_Contacts_862ba542"/>
      <w:bookmarkEnd w:id="1"/>
      <w:r w:rsidRPr="002260FB">
        <w:t>Контакты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7395"/>
      </w:tblGrid>
      <w:tr w:rsidR="003231E1" w:rsidRPr="002260FB" w14:paraId="43C1646A" w14:textId="77777777" w:rsidTr="00B53B9B">
        <w:trPr>
          <w:trHeight w:val="110"/>
        </w:trPr>
        <w:tc>
          <w:tcPr>
            <w:tcW w:w="1163" w:type="pct"/>
            <w:vAlign w:val="center"/>
          </w:tcPr>
          <w:p w14:paraId="2C53D525" w14:textId="77777777" w:rsidR="003231E1" w:rsidRPr="002260FB" w:rsidRDefault="003231E1" w:rsidP="00B53B9B">
            <w:pPr>
              <w:pStyle w:val="NormalReport"/>
              <w:rPr>
                <w:b/>
              </w:rPr>
            </w:pPr>
            <w:bookmarkStart w:id="5" w:name="Contacts_862ba542"/>
            <w:bookmarkEnd w:id="5"/>
            <w:r>
              <w:rPr>
                <w:b/>
              </w:rPr>
              <w:t>Рабочий телефон</w:t>
            </w:r>
          </w:p>
        </w:tc>
        <w:tc>
          <w:tcPr>
            <w:tcW w:w="3837" w:type="pct"/>
            <w:vAlign w:val="center"/>
          </w:tcPr>
          <w:p w14:paraId="2724A457" w14:textId="77777777" w:rsidR="003231E1" w:rsidRPr="002260FB" w:rsidRDefault="003231E1" w:rsidP="00B53B9B">
            <w:pPr>
              <w:pStyle w:val="NormalReport"/>
            </w:pPr>
            <w:r>
              <w:t>223-76-09</w:t>
            </w:r>
          </w:p>
        </w:tc>
      </w:tr>
    </w:tbl>
    <w:p w14:paraId="6D3602EF" w14:textId="77777777" w:rsidR="003231E1" w:rsidRPr="002260FB" w:rsidRDefault="003231E1" w:rsidP="003231E1">
      <w:pPr>
        <w:pStyle w:val="2"/>
      </w:pPr>
      <w:bookmarkStart w:id="6" w:name="S_Activities_whose_Owner_i_5a764f75"/>
      <w:bookmarkEnd w:id="4"/>
      <w:r w:rsidRPr="002260FB">
        <w:t>Владелец единиц 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53840D66" w14:textId="77777777" w:rsidTr="00B53B9B">
        <w:trPr>
          <w:trHeight w:val="183"/>
        </w:trPr>
        <w:tc>
          <w:tcPr>
            <w:tcW w:w="5000" w:type="pct"/>
          </w:tcPr>
          <w:p w14:paraId="4C1B6F27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A1.2 Выбрать сегменты рынка и определить продуктовый портфель</w:t>
            </w:r>
          </w:p>
        </w:tc>
      </w:tr>
      <w:tr w:rsidR="003231E1" w:rsidRPr="002260FB" w14:paraId="657B4932" w14:textId="77777777" w:rsidTr="00B53B9B">
        <w:trPr>
          <w:trHeight w:val="183"/>
        </w:trPr>
        <w:tc>
          <w:tcPr>
            <w:tcW w:w="5000" w:type="pct"/>
          </w:tcPr>
          <w:p w14:paraId="0C02E0EB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A2 Продвижение и продажи</w:t>
            </w:r>
          </w:p>
        </w:tc>
      </w:tr>
      <w:tr w:rsidR="003231E1" w:rsidRPr="002260FB" w14:paraId="24BE6CA9" w14:textId="77777777" w:rsidTr="00B53B9B">
        <w:trPr>
          <w:trHeight w:val="183"/>
        </w:trPr>
        <w:tc>
          <w:tcPr>
            <w:tcW w:w="5000" w:type="pct"/>
          </w:tcPr>
          <w:p w14:paraId="45B3FB59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A2.1 Привлечь клиентов</w:t>
            </w:r>
          </w:p>
        </w:tc>
      </w:tr>
      <w:tr w:rsidR="003231E1" w:rsidRPr="002260FB" w14:paraId="22E736BE" w14:textId="77777777" w:rsidTr="00B53B9B">
        <w:trPr>
          <w:trHeight w:val="183"/>
        </w:trPr>
        <w:tc>
          <w:tcPr>
            <w:tcW w:w="5000" w:type="pct"/>
          </w:tcPr>
          <w:p w14:paraId="385B5561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A2.2 Определить потребности клиентов</w:t>
            </w:r>
          </w:p>
        </w:tc>
      </w:tr>
      <w:tr w:rsidR="003231E1" w:rsidRPr="002260FB" w14:paraId="7CA22409" w14:textId="77777777" w:rsidTr="00B53B9B">
        <w:trPr>
          <w:trHeight w:val="183"/>
        </w:trPr>
        <w:tc>
          <w:tcPr>
            <w:tcW w:w="5000" w:type="pct"/>
          </w:tcPr>
          <w:p w14:paraId="1B2BDBF6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A2.3 Сформировать и заключить договор с клиентом</w:t>
            </w:r>
          </w:p>
        </w:tc>
      </w:tr>
      <w:tr w:rsidR="003231E1" w:rsidRPr="002260FB" w14:paraId="7C312F7E" w14:textId="77777777" w:rsidTr="00B53B9B">
        <w:trPr>
          <w:trHeight w:val="183"/>
        </w:trPr>
        <w:tc>
          <w:tcPr>
            <w:tcW w:w="5000" w:type="pct"/>
          </w:tcPr>
          <w:p w14:paraId="734D6BE5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7" w:name="Activities_whose_Owner_i_5a764f75"/>
            <w:bookmarkEnd w:id="7"/>
            <w:r>
              <w:t>A2.4 Инициировать проект</w:t>
            </w:r>
          </w:p>
        </w:tc>
      </w:tr>
    </w:tbl>
    <w:p w14:paraId="05F7E5FE" w14:textId="77777777" w:rsidR="003231E1" w:rsidRPr="002260FB" w:rsidRDefault="003231E1" w:rsidP="003231E1">
      <w:pPr>
        <w:pStyle w:val="2"/>
      </w:pPr>
      <w:bookmarkStart w:id="8" w:name="S_Tasks_performed_by_Posit_635a4492"/>
      <w:bookmarkEnd w:id="6"/>
      <w:r w:rsidRPr="002260FB">
        <w:t>Выполняемые операции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30"/>
        <w:gridCol w:w="4430"/>
      </w:tblGrid>
      <w:tr w:rsidR="003231E1" w:rsidRPr="002260FB" w14:paraId="2537F334" w14:textId="77777777" w:rsidTr="003F2DCF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23F066F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E69CE7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81E15D2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</w:tr>
      <w:tr w:rsidR="003231E1" w:rsidRPr="002260FB" w14:paraId="191AAAC1" w14:textId="77777777" w:rsidTr="003F2DCF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79EA87" w14:textId="77777777" w:rsidR="003231E1" w:rsidRPr="002260FB" w:rsidRDefault="003231E1" w:rsidP="00B53B9B">
            <w:pPr>
              <w:pStyle w:val="Tabletext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8AC" w14:textId="77777777" w:rsidR="003231E1" w:rsidRPr="002260FB" w:rsidRDefault="003231E1" w:rsidP="00B53B9B">
            <w:pPr>
              <w:pStyle w:val="Tabletext"/>
            </w:pPr>
            <w:r>
              <w:t>A1 Разработка стратегии и развитие бизнеса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B61399" w14:textId="77777777" w:rsidR="003231E1" w:rsidRPr="002260FB" w:rsidRDefault="003231E1" w:rsidP="00B53B9B">
            <w:pPr>
              <w:pStyle w:val="Tabletext"/>
            </w:pPr>
            <w:r>
              <w:t>A1.1 Анализ рынка</w:t>
            </w:r>
          </w:p>
        </w:tc>
      </w:tr>
      <w:tr w:rsidR="003231E1" w:rsidRPr="002260FB" w14:paraId="3A00EFCA" w14:textId="77777777" w:rsidTr="003F2DCF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155D3F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F707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5FA9C6" w14:textId="77777777" w:rsidR="003231E1" w:rsidRPr="002260FB" w:rsidRDefault="003231E1" w:rsidP="00B53B9B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tr w:rsidR="003231E1" w:rsidRPr="002260FB" w14:paraId="48C19A54" w14:textId="77777777" w:rsidTr="003F2DCF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FBF093" w14:textId="77777777" w:rsidR="003231E1" w:rsidRPr="002260FB" w:rsidRDefault="003231E1" w:rsidP="00B53B9B">
            <w:pPr>
              <w:pStyle w:val="Tabletext"/>
            </w:pPr>
            <w:bookmarkStart w:id="9" w:name="Tasks_performed_by_Posit_635a4492"/>
            <w:bookmarkEnd w:id="9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939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F3B708" w14:textId="77777777" w:rsidR="003231E1" w:rsidRPr="002260FB" w:rsidRDefault="003231E1" w:rsidP="00B53B9B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</w:tr>
      <w:bookmarkEnd w:id="2"/>
      <w:bookmarkEnd w:id="8"/>
    </w:tbl>
    <w:p w14:paraId="464A5BFC" w14:textId="77777777" w:rsidR="00642EAC" w:rsidRPr="002260FB" w:rsidRDefault="00642EAC" w:rsidP="00642EAC"/>
    <w:sectPr w:rsidR="00642EAC" w:rsidRPr="002260FB" w:rsidSect="00417D8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8012" w14:textId="77777777" w:rsidR="00B944A5" w:rsidRDefault="00B944A5" w:rsidP="00F56F4F">
      <w:pPr>
        <w:spacing w:after="0"/>
      </w:pPr>
      <w:r>
        <w:separator/>
      </w:r>
    </w:p>
  </w:endnote>
  <w:endnote w:type="continuationSeparator" w:id="0">
    <w:p w14:paraId="69FC39AF" w14:textId="77777777" w:rsidR="00B944A5" w:rsidRDefault="00B944A5" w:rsidP="00F56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F56F4F" w14:paraId="28C75FD4" w14:textId="77777777" w:rsidTr="00777697">
      <w:trPr>
        <w:trHeight w:val="360"/>
        <w:jc w:val="center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AB12B7F" w14:textId="5A398A87" w:rsidR="00F56F4F" w:rsidRDefault="00F56F4F" w:rsidP="00F56F4F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STYLEREF  "Document name"  \* MERGEFORMAT </w:instrText>
          </w:r>
          <w:r w:rsidR="007F4C86">
            <w:rPr>
              <w:sz w:val="18"/>
              <w:szCs w:val="18"/>
            </w:rPr>
            <w:fldChar w:fldCharType="separate"/>
          </w:r>
          <w:r w:rsidR="00B944A5">
            <w:rPr>
              <w:noProof/>
              <w:sz w:val="18"/>
              <w:szCs w:val="18"/>
            </w:rPr>
            <w:t>Начальник отдела продаж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9DE85FF" w14:textId="77777777" w:rsidR="00F56F4F" w:rsidRDefault="00F56F4F" w:rsidP="00F56F4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из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03B419D7" w14:textId="77777777" w:rsidR="00F56F4F" w:rsidRPr="00F56F4F" w:rsidRDefault="00F56F4F" w:rsidP="00F56F4F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B9B9" w14:textId="77777777" w:rsidR="00B944A5" w:rsidRDefault="00B944A5" w:rsidP="00F56F4F">
      <w:pPr>
        <w:spacing w:after="0"/>
      </w:pPr>
      <w:r>
        <w:separator/>
      </w:r>
    </w:p>
  </w:footnote>
  <w:footnote w:type="continuationSeparator" w:id="0">
    <w:p w14:paraId="0F229E25" w14:textId="77777777" w:rsidR="00B944A5" w:rsidRDefault="00B944A5" w:rsidP="00F56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8A6"/>
    <w:multiLevelType w:val="hybridMultilevel"/>
    <w:tmpl w:val="F10612A0"/>
    <w:lvl w:ilvl="0" w:tplc="D62E2938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8" w15:restartNumberingAfterBreak="0">
    <w:nsid w:val="6DE407CC"/>
    <w:multiLevelType w:val="hybridMultilevel"/>
    <w:tmpl w:val="48B2573E"/>
    <w:lvl w:ilvl="0" w:tplc="413CED8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7e211ed1-8ffe-41ce-a0de-54bf99fb859f"/>
    <w:docVar w:name="BSPortal" w:val="False"/>
    <w:docVar w:name="BSTemplateGUID" w:val="2c40b9c5-3c54-4722-a0a3-06e66cfd8187"/>
    <w:docVar w:name="BSUserType" w:val="NFR"/>
    <w:docVar w:name="BSVersion" w:val="5.1.7955.33633"/>
    <w:docVar w:name="Current_department_b9a2e605" w:val="Отдел продаж"/>
    <w:docVar w:name="CurrentCulture" w:val="ru"/>
    <w:docVar w:name="CurrentUICulture" w:val="ru"/>
    <w:docVar w:name="DefaultDataCulture" w:val="ru"/>
    <w:docVar w:name="Name_2f906932" w:val="Начальник отдела продаж"/>
  </w:docVars>
  <w:rsids>
    <w:rsidRoot w:val="003231E1"/>
    <w:rsid w:val="000274D8"/>
    <w:rsid w:val="000B7273"/>
    <w:rsid w:val="00106DFE"/>
    <w:rsid w:val="001402E6"/>
    <w:rsid w:val="0015464B"/>
    <w:rsid w:val="00182EC1"/>
    <w:rsid w:val="001A00C0"/>
    <w:rsid w:val="001D2647"/>
    <w:rsid w:val="00224CD5"/>
    <w:rsid w:val="002260FB"/>
    <w:rsid w:val="00232AD4"/>
    <w:rsid w:val="0024590C"/>
    <w:rsid w:val="00266532"/>
    <w:rsid w:val="002C2F3B"/>
    <w:rsid w:val="002F1689"/>
    <w:rsid w:val="003231E1"/>
    <w:rsid w:val="003F2DCF"/>
    <w:rsid w:val="003F7847"/>
    <w:rsid w:val="00417D8F"/>
    <w:rsid w:val="004643D9"/>
    <w:rsid w:val="00466E40"/>
    <w:rsid w:val="00480E16"/>
    <w:rsid w:val="00490FBF"/>
    <w:rsid w:val="00497CD3"/>
    <w:rsid w:val="004A5B69"/>
    <w:rsid w:val="00513935"/>
    <w:rsid w:val="00523694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0AE3"/>
    <w:rsid w:val="00776E12"/>
    <w:rsid w:val="007F4C86"/>
    <w:rsid w:val="00843F49"/>
    <w:rsid w:val="00846456"/>
    <w:rsid w:val="00852289"/>
    <w:rsid w:val="008A2DB0"/>
    <w:rsid w:val="008C6908"/>
    <w:rsid w:val="008D268A"/>
    <w:rsid w:val="009221ED"/>
    <w:rsid w:val="009322B1"/>
    <w:rsid w:val="00A07D3E"/>
    <w:rsid w:val="00A821AC"/>
    <w:rsid w:val="00AA00A0"/>
    <w:rsid w:val="00AA474B"/>
    <w:rsid w:val="00AC5052"/>
    <w:rsid w:val="00B86FC7"/>
    <w:rsid w:val="00B944A5"/>
    <w:rsid w:val="00C40005"/>
    <w:rsid w:val="00C669F8"/>
    <w:rsid w:val="00C70352"/>
    <w:rsid w:val="00C918F5"/>
    <w:rsid w:val="00CD737D"/>
    <w:rsid w:val="00D93BEF"/>
    <w:rsid w:val="00DB0419"/>
    <w:rsid w:val="00DC42F2"/>
    <w:rsid w:val="00E17B02"/>
    <w:rsid w:val="00E859A7"/>
    <w:rsid w:val="00EB0BFE"/>
    <w:rsid w:val="00F34BA6"/>
    <w:rsid w:val="00F56F4F"/>
    <w:rsid w:val="00F831AD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90B03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AE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3231E1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2260FB"/>
    <w:pPr>
      <w:spacing w:after="240"/>
      <w:ind w:right="-2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Departmentname">
    <w:name w:val="Department name"/>
    <w:next w:val="a"/>
    <w:rsid w:val="003231E1"/>
    <w:pPr>
      <w:spacing w:after="120"/>
      <w:jc w:val="center"/>
    </w:pPr>
    <w:rPr>
      <w:rFonts w:ascii="Arial" w:hAnsi="Arial"/>
      <w:b/>
      <w:sz w:val="24"/>
      <w:szCs w:val="28"/>
    </w:rPr>
  </w:style>
  <w:style w:type="character" w:customStyle="1" w:styleId="20">
    <w:name w:val="Заголовок 2 Знак"/>
    <w:link w:val="2"/>
    <w:rsid w:val="003231E1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494</Characters>
  <Application>Microsoft Office Word</Application>
  <DocSecurity>0</DocSecurity>
  <Lines>28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продаж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